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E92BF">
      <w:pPr>
        <w:rPr>
          <w:rFonts w:ascii="黑体" w:hAnsi="黑体" w:eastAsia="黑体" w:cs="方正仿宋_GB2312"/>
          <w:sz w:val="32"/>
          <w:szCs w:val="32"/>
        </w:rPr>
      </w:pPr>
      <w:bookmarkStart w:id="0" w:name="_GoBack"/>
      <w:bookmarkEnd w:id="0"/>
      <w:r>
        <w:rPr>
          <w:rFonts w:ascii="黑体" w:hAnsi="黑体" w:eastAsia="黑体" w:cs="方正仿宋_GB2312"/>
          <w:sz w:val="32"/>
          <w:szCs w:val="32"/>
        </w:rPr>
        <w:t>附件</w:t>
      </w:r>
      <w:r>
        <w:rPr>
          <w:rFonts w:hint="eastAsia" w:ascii="黑体" w:hAnsi="黑体" w:eastAsia="黑体" w:cs="方正仿宋_GB2312"/>
          <w:sz w:val="32"/>
          <w:szCs w:val="32"/>
        </w:rPr>
        <w:t>3</w:t>
      </w:r>
    </w:p>
    <w:p w14:paraId="009B93F9">
      <w:pPr>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档案保管证明</w:t>
      </w:r>
    </w:p>
    <w:p w14:paraId="013A45B1">
      <w:pPr>
        <w:spacing w:line="580" w:lineRule="exact"/>
        <w:jc w:val="left"/>
        <w:rPr>
          <w:rFonts w:ascii="仿宋_GB2312" w:eastAsia="仿宋_GB2312" w:cs="Times New Roman"/>
          <w:sz w:val="28"/>
          <w:szCs w:val="28"/>
        </w:rPr>
      </w:pPr>
      <w:r>
        <w:rPr>
          <w:rFonts w:hint="eastAsia" w:ascii="仿宋_GB2312" w:eastAsia="仿宋_GB2312" w:cs="Times New Roman"/>
          <w:sz w:val="28"/>
          <w:szCs w:val="28"/>
        </w:rPr>
        <w:t>教育部留学服务中心：</w:t>
      </w:r>
    </w:p>
    <w:p w14:paraId="49C44F6F">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兹证明同志（身份证号码：）</w:t>
      </w:r>
    </w:p>
    <w:p w14:paraId="0A69899E">
      <w:pPr>
        <w:spacing w:line="580" w:lineRule="exact"/>
        <w:jc w:val="left"/>
        <w:rPr>
          <w:rFonts w:ascii="仿宋_GB2312" w:eastAsia="仿宋_GB2312" w:cs="Times New Roman"/>
          <w:sz w:val="28"/>
          <w:szCs w:val="28"/>
        </w:rPr>
      </w:pPr>
      <w:r>
        <w:rPr>
          <w:rFonts w:hint="eastAsia" w:ascii="仿宋_GB2312" w:eastAsia="仿宋_GB2312" w:cs="Times New Roman"/>
          <w:sz w:val="28"/>
          <w:szCs w:val="28"/>
        </w:rPr>
        <w:t>自年月日至今档案在我处保管。</w:t>
      </w:r>
    </w:p>
    <w:p w14:paraId="704BCCA3">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请勾选保管原因：</w:t>
      </w:r>
    </w:p>
    <w:p w14:paraId="219C820C">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□高中毕业出国留学；</w:t>
      </w:r>
    </w:p>
    <w:p w14:paraId="35DD426B">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□大学毕业（未参加毕业分配），出国留学；</w:t>
      </w:r>
    </w:p>
    <w:p w14:paraId="0053A085">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□辞职出国留学；</w:t>
      </w:r>
    </w:p>
    <w:p w14:paraId="19E8C2A2">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□到我单位就职；</w:t>
      </w:r>
    </w:p>
    <w:p w14:paraId="61356F3F">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□由                          单位委托；</w:t>
      </w:r>
    </w:p>
    <w:p w14:paraId="067370F9">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□其他原因（请注明具体原因）：</w:t>
      </w:r>
    </w:p>
    <w:p w14:paraId="583C6DFF">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特此证明。</w:t>
      </w:r>
    </w:p>
    <w:p w14:paraId="5E6CE181">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兹保证提供的所有信息内容均真实有效。此证明仅用于该同志在教育部留学服务中心办理就业落户等相关手续使用。申请期间如个人及单位信息有任何变动，须及时更新、告知。因提供不真实的、虚假的、伪造的信息而造成的一切后果和带来的损失由本人和开具证明单位承担。</w:t>
      </w:r>
    </w:p>
    <w:p w14:paraId="6FD06011">
      <w:pPr>
        <w:spacing w:line="580" w:lineRule="exact"/>
        <w:ind w:firstLine="4760" w:firstLineChars="1700"/>
        <w:jc w:val="left"/>
        <w:rPr>
          <w:rFonts w:ascii="仿宋_GB2312" w:eastAsia="仿宋_GB2312" w:cs="Times New Roman"/>
          <w:sz w:val="28"/>
          <w:szCs w:val="28"/>
        </w:rPr>
      </w:pPr>
      <w:r>
        <w:rPr>
          <w:rFonts w:hint="eastAsia" w:ascii="仿宋_GB2312" w:eastAsia="仿宋_GB2312" w:cs="Times New Roman"/>
          <w:sz w:val="28"/>
          <w:szCs w:val="28"/>
        </w:rPr>
        <w:t>档案保管机构（盖章）</w:t>
      </w:r>
    </w:p>
    <w:p w14:paraId="28B80C1B">
      <w:pPr>
        <w:spacing w:line="580" w:lineRule="exact"/>
        <w:jc w:val="left"/>
        <w:rPr>
          <w:rFonts w:ascii="仿宋_GB2312" w:eastAsia="仿宋_GB2312" w:cs="Times New Roman"/>
          <w:sz w:val="28"/>
          <w:szCs w:val="28"/>
        </w:rPr>
      </w:pPr>
      <w:r>
        <w:rPr>
          <w:rFonts w:hint="eastAsia" w:ascii="仿宋_GB2312" w:eastAsia="仿宋_GB2312" w:cs="Times New Roman"/>
          <w:sz w:val="28"/>
          <w:szCs w:val="28"/>
        </w:rPr>
        <w:t xml:space="preserve">                                   年      月      日</w:t>
      </w:r>
    </w:p>
    <w:p w14:paraId="1BAD946C">
      <w:pPr>
        <w:spacing w:line="580" w:lineRule="exact"/>
        <w:ind w:firstLine="4760" w:firstLineChars="1700"/>
        <w:jc w:val="left"/>
        <w:rPr>
          <w:rFonts w:ascii="仿宋_GB2312" w:eastAsia="仿宋_GB2312" w:cs="Times New Roman"/>
          <w:sz w:val="28"/>
          <w:szCs w:val="28"/>
        </w:rPr>
      </w:pPr>
      <w:r>
        <w:rPr>
          <w:rFonts w:hint="eastAsia" w:ascii="仿宋_GB2312" w:eastAsia="仿宋_GB2312" w:cs="Times New Roman"/>
          <w:sz w:val="28"/>
          <w:szCs w:val="28"/>
        </w:rPr>
        <w:t>（此函有效期60天）</w:t>
      </w:r>
    </w:p>
    <w:p w14:paraId="44BB5529"/>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109C0-FBA5-4706-9869-B9619EC6E7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nito Sans SemiBold">
    <w:altName w:val="Courier New"/>
    <w:panose1 w:val="00000000000000000000"/>
    <w:charset w:val="00"/>
    <w:family w:val="auto"/>
    <w:pitch w:val="default"/>
    <w:sig w:usb0="00000000" w:usb1="00000000" w:usb2="00000000" w:usb3="00000000" w:csb0="00000197" w:csb1="00000000"/>
    <w:embedRegular r:id="rId2" w:fontKey="{90C3F665-625C-4B3E-970E-61C3674113D0}"/>
  </w:font>
  <w:font w:name="仿宋_GB2312">
    <w:panose1 w:val="02010609030101010101"/>
    <w:charset w:val="86"/>
    <w:family w:val="modern"/>
    <w:pitch w:val="default"/>
    <w:sig w:usb0="00000001" w:usb1="080E0000" w:usb2="00000000" w:usb3="00000000" w:csb0="00040000" w:csb1="00000000"/>
    <w:embedRegular r:id="rId3" w:fontKey="{BD9F5DF2-F158-4E18-AF4E-1FE04AE8D6CB}"/>
  </w:font>
  <w:font w:name="方正仿宋_GB2312">
    <w:altName w:val="方正仿宋_GB2312"/>
    <w:panose1 w:val="02000000000000000000"/>
    <w:charset w:val="86"/>
    <w:family w:val="auto"/>
    <w:pitch w:val="default"/>
    <w:sig w:usb0="A00002BF" w:usb1="184F6CFA" w:usb2="00000012" w:usb3="00000000" w:csb0="00040001" w:csb1="00000000"/>
    <w:embedRegular r:id="rId4" w:fontKey="{A0D4C439-B1CE-4950-8EB3-F24B10916DBF}"/>
  </w:font>
  <w:font w:name="方正小标宋简体">
    <w:panose1 w:val="02000000000000000000"/>
    <w:charset w:val="86"/>
    <w:family w:val="script"/>
    <w:pitch w:val="default"/>
    <w:sig w:usb0="00000001" w:usb1="08000000" w:usb2="00000000" w:usb3="00000000" w:csb0="00040000" w:csb1="00000000"/>
    <w:embedRegular r:id="rId5" w:fontKey="{27839E97-D43E-4B36-903C-375EDEDF68D0}"/>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A2E6">
    <w:pPr>
      <w:pStyle w:val="4"/>
      <w:jc w:val="center"/>
    </w:pPr>
    <w:r>
      <w:fldChar w:fldCharType="begin"/>
    </w:r>
    <w:r>
      <w:instrText xml:space="preserve">PAGE   \* MERGEFORMAT</w:instrText>
    </w:r>
    <w:r>
      <w:fldChar w:fldCharType="separate"/>
    </w:r>
    <w:r>
      <w:rPr>
        <w:lang w:val="zh-CN"/>
      </w:rPr>
      <w:t>4</w:t>
    </w:r>
    <w:r>
      <w:fldChar w:fldCharType="end"/>
    </w:r>
  </w:p>
  <w:p w14:paraId="70AEB7E3">
    <w:pPr>
      <w:pStyle w:val="4"/>
      <w:jc w:val="center"/>
      <w:rPr>
        <w:rFonts w:cs="Nunito Sans SemiBold"/>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mU1OTJkNjI3YjA2MjAwYzk4MWZiMjkxZmVkNWMifQ=="/>
  </w:docVars>
  <w:rsids>
    <w:rsidRoot w:val="007A148C"/>
    <w:rsid w:val="00024D77"/>
    <w:rsid w:val="0006178B"/>
    <w:rsid w:val="000814C2"/>
    <w:rsid w:val="000C1212"/>
    <w:rsid w:val="000C49BC"/>
    <w:rsid w:val="000E2825"/>
    <w:rsid w:val="000F6F1B"/>
    <w:rsid w:val="00120A6F"/>
    <w:rsid w:val="001505A4"/>
    <w:rsid w:val="00223C6C"/>
    <w:rsid w:val="00236EE0"/>
    <w:rsid w:val="002709A5"/>
    <w:rsid w:val="00284375"/>
    <w:rsid w:val="00287342"/>
    <w:rsid w:val="00287D9B"/>
    <w:rsid w:val="00293303"/>
    <w:rsid w:val="002A16CC"/>
    <w:rsid w:val="002D1178"/>
    <w:rsid w:val="002D4A42"/>
    <w:rsid w:val="003113B7"/>
    <w:rsid w:val="00341B9E"/>
    <w:rsid w:val="0036096A"/>
    <w:rsid w:val="003915BB"/>
    <w:rsid w:val="004240DD"/>
    <w:rsid w:val="00486AF2"/>
    <w:rsid w:val="004B03D1"/>
    <w:rsid w:val="004E77BD"/>
    <w:rsid w:val="00503FC2"/>
    <w:rsid w:val="00544A1A"/>
    <w:rsid w:val="00572E58"/>
    <w:rsid w:val="005E631B"/>
    <w:rsid w:val="006230FF"/>
    <w:rsid w:val="00623373"/>
    <w:rsid w:val="00642EBE"/>
    <w:rsid w:val="00654BD2"/>
    <w:rsid w:val="006A3934"/>
    <w:rsid w:val="006C49E4"/>
    <w:rsid w:val="006C6291"/>
    <w:rsid w:val="006E0A22"/>
    <w:rsid w:val="007060BE"/>
    <w:rsid w:val="00724CD4"/>
    <w:rsid w:val="007520DD"/>
    <w:rsid w:val="0076415B"/>
    <w:rsid w:val="00786C0A"/>
    <w:rsid w:val="007966F2"/>
    <w:rsid w:val="007A148C"/>
    <w:rsid w:val="007B6F83"/>
    <w:rsid w:val="007E08F5"/>
    <w:rsid w:val="007F6467"/>
    <w:rsid w:val="00850AA5"/>
    <w:rsid w:val="0087355C"/>
    <w:rsid w:val="00885008"/>
    <w:rsid w:val="00885646"/>
    <w:rsid w:val="008937FE"/>
    <w:rsid w:val="00895AD2"/>
    <w:rsid w:val="008F30EB"/>
    <w:rsid w:val="00941EC4"/>
    <w:rsid w:val="00953D9C"/>
    <w:rsid w:val="0097335A"/>
    <w:rsid w:val="0097519A"/>
    <w:rsid w:val="009B5A66"/>
    <w:rsid w:val="009C5870"/>
    <w:rsid w:val="009D564B"/>
    <w:rsid w:val="009F45F9"/>
    <w:rsid w:val="009F75FC"/>
    <w:rsid w:val="00A10AAE"/>
    <w:rsid w:val="00A1475D"/>
    <w:rsid w:val="00A44A18"/>
    <w:rsid w:val="00B04853"/>
    <w:rsid w:val="00B6391E"/>
    <w:rsid w:val="00C14D68"/>
    <w:rsid w:val="00C44D5B"/>
    <w:rsid w:val="00C50993"/>
    <w:rsid w:val="00C56D6D"/>
    <w:rsid w:val="00C87B94"/>
    <w:rsid w:val="00CE5924"/>
    <w:rsid w:val="00CF7FD8"/>
    <w:rsid w:val="00D010BD"/>
    <w:rsid w:val="00D03C9E"/>
    <w:rsid w:val="00D310B1"/>
    <w:rsid w:val="00D3413C"/>
    <w:rsid w:val="00D37174"/>
    <w:rsid w:val="00D612E4"/>
    <w:rsid w:val="00D67257"/>
    <w:rsid w:val="00DB587A"/>
    <w:rsid w:val="00DC30B6"/>
    <w:rsid w:val="00DE58F1"/>
    <w:rsid w:val="00E01029"/>
    <w:rsid w:val="00ED6C5E"/>
    <w:rsid w:val="00EF6591"/>
    <w:rsid w:val="00F242C3"/>
    <w:rsid w:val="00F43182"/>
    <w:rsid w:val="00F601C8"/>
    <w:rsid w:val="00FE2D59"/>
    <w:rsid w:val="014D4677"/>
    <w:rsid w:val="01E50D53"/>
    <w:rsid w:val="03643825"/>
    <w:rsid w:val="0371289F"/>
    <w:rsid w:val="03827615"/>
    <w:rsid w:val="0471114D"/>
    <w:rsid w:val="05656433"/>
    <w:rsid w:val="05673E31"/>
    <w:rsid w:val="06312DB5"/>
    <w:rsid w:val="076170CE"/>
    <w:rsid w:val="087921F6"/>
    <w:rsid w:val="08BC186F"/>
    <w:rsid w:val="08ED6E6B"/>
    <w:rsid w:val="09FD4A50"/>
    <w:rsid w:val="0B5D7BAD"/>
    <w:rsid w:val="0C3101B7"/>
    <w:rsid w:val="0C9526B5"/>
    <w:rsid w:val="0D6431D4"/>
    <w:rsid w:val="0ED7095E"/>
    <w:rsid w:val="102372A1"/>
    <w:rsid w:val="107E7545"/>
    <w:rsid w:val="11951CB6"/>
    <w:rsid w:val="125E56A5"/>
    <w:rsid w:val="14AE78FC"/>
    <w:rsid w:val="153320AA"/>
    <w:rsid w:val="16A43777"/>
    <w:rsid w:val="16F13FCB"/>
    <w:rsid w:val="17163A31"/>
    <w:rsid w:val="173A3FA1"/>
    <w:rsid w:val="18B43502"/>
    <w:rsid w:val="1945415A"/>
    <w:rsid w:val="19766A09"/>
    <w:rsid w:val="1BD619E1"/>
    <w:rsid w:val="1DA358F3"/>
    <w:rsid w:val="1EFF124F"/>
    <w:rsid w:val="1F9F20EA"/>
    <w:rsid w:val="20515ADA"/>
    <w:rsid w:val="21463944"/>
    <w:rsid w:val="21B06830"/>
    <w:rsid w:val="220F79FB"/>
    <w:rsid w:val="22965A91"/>
    <w:rsid w:val="22BD1838"/>
    <w:rsid w:val="23E80503"/>
    <w:rsid w:val="24082954"/>
    <w:rsid w:val="248C70E1"/>
    <w:rsid w:val="26AD3B89"/>
    <w:rsid w:val="27895B59"/>
    <w:rsid w:val="27AA03D2"/>
    <w:rsid w:val="29086F52"/>
    <w:rsid w:val="29175898"/>
    <w:rsid w:val="292813A2"/>
    <w:rsid w:val="2A382B78"/>
    <w:rsid w:val="2AAE1B41"/>
    <w:rsid w:val="2B0F017C"/>
    <w:rsid w:val="2B4C5398"/>
    <w:rsid w:val="2B634FBD"/>
    <w:rsid w:val="2D653515"/>
    <w:rsid w:val="2F057318"/>
    <w:rsid w:val="2F8B3ECE"/>
    <w:rsid w:val="31905D36"/>
    <w:rsid w:val="327A75C4"/>
    <w:rsid w:val="327F64D7"/>
    <w:rsid w:val="32D23ADB"/>
    <w:rsid w:val="333252F7"/>
    <w:rsid w:val="33F07CE4"/>
    <w:rsid w:val="345C2954"/>
    <w:rsid w:val="3575596F"/>
    <w:rsid w:val="359570BB"/>
    <w:rsid w:val="374C0952"/>
    <w:rsid w:val="37CC7C0E"/>
    <w:rsid w:val="38395A34"/>
    <w:rsid w:val="386D6DD1"/>
    <w:rsid w:val="397D3044"/>
    <w:rsid w:val="3B0D5C18"/>
    <w:rsid w:val="3B196D9D"/>
    <w:rsid w:val="3D0F72E6"/>
    <w:rsid w:val="3D5E4F3B"/>
    <w:rsid w:val="3D7E7604"/>
    <w:rsid w:val="3D97091B"/>
    <w:rsid w:val="3E5D5504"/>
    <w:rsid w:val="3EDE6333"/>
    <w:rsid w:val="3F177A97"/>
    <w:rsid w:val="3F8C5D8F"/>
    <w:rsid w:val="3FBA6DA0"/>
    <w:rsid w:val="3FE0432D"/>
    <w:rsid w:val="40170D66"/>
    <w:rsid w:val="401D5D88"/>
    <w:rsid w:val="4081341A"/>
    <w:rsid w:val="426D7B49"/>
    <w:rsid w:val="42AA7A13"/>
    <w:rsid w:val="431C38CE"/>
    <w:rsid w:val="43505326"/>
    <w:rsid w:val="43F27FA7"/>
    <w:rsid w:val="44136A7F"/>
    <w:rsid w:val="45B20519"/>
    <w:rsid w:val="45F72ADC"/>
    <w:rsid w:val="4624166F"/>
    <w:rsid w:val="4654337F"/>
    <w:rsid w:val="48D32C81"/>
    <w:rsid w:val="4A4962C3"/>
    <w:rsid w:val="4A7D10F6"/>
    <w:rsid w:val="4AA20FC3"/>
    <w:rsid w:val="4AF018C8"/>
    <w:rsid w:val="4B9A1F15"/>
    <w:rsid w:val="4BAB3A41"/>
    <w:rsid w:val="4BD016F9"/>
    <w:rsid w:val="4CF66610"/>
    <w:rsid w:val="4D9D385D"/>
    <w:rsid w:val="4DAE3441"/>
    <w:rsid w:val="4F634359"/>
    <w:rsid w:val="50DE6667"/>
    <w:rsid w:val="51606CA5"/>
    <w:rsid w:val="51650244"/>
    <w:rsid w:val="55244FA7"/>
    <w:rsid w:val="56466840"/>
    <w:rsid w:val="5688489D"/>
    <w:rsid w:val="56D007FF"/>
    <w:rsid w:val="57EA58F1"/>
    <w:rsid w:val="587D4566"/>
    <w:rsid w:val="58BA1767"/>
    <w:rsid w:val="5B0B1A25"/>
    <w:rsid w:val="5B131B27"/>
    <w:rsid w:val="5B1B2413"/>
    <w:rsid w:val="5CB52971"/>
    <w:rsid w:val="5CC36904"/>
    <w:rsid w:val="5CE9060B"/>
    <w:rsid w:val="5D0631CD"/>
    <w:rsid w:val="5D105DFA"/>
    <w:rsid w:val="5DEA140C"/>
    <w:rsid w:val="5DF64FF0"/>
    <w:rsid w:val="5E993678"/>
    <w:rsid w:val="5F155949"/>
    <w:rsid w:val="5F180F96"/>
    <w:rsid w:val="61DE0274"/>
    <w:rsid w:val="62D41677"/>
    <w:rsid w:val="63927568"/>
    <w:rsid w:val="64557D2B"/>
    <w:rsid w:val="65C14135"/>
    <w:rsid w:val="65D66C73"/>
    <w:rsid w:val="66344907"/>
    <w:rsid w:val="667411A7"/>
    <w:rsid w:val="66793306"/>
    <w:rsid w:val="687C2595"/>
    <w:rsid w:val="698F2AFB"/>
    <w:rsid w:val="6BC24763"/>
    <w:rsid w:val="6C5F0204"/>
    <w:rsid w:val="6CF07C20"/>
    <w:rsid w:val="6E81778B"/>
    <w:rsid w:val="6EA2262A"/>
    <w:rsid w:val="70FE623D"/>
    <w:rsid w:val="727B38BE"/>
    <w:rsid w:val="72B43529"/>
    <w:rsid w:val="73152349"/>
    <w:rsid w:val="742A7349"/>
    <w:rsid w:val="74650BF8"/>
    <w:rsid w:val="750556C0"/>
    <w:rsid w:val="75E04B1D"/>
    <w:rsid w:val="76CC293A"/>
    <w:rsid w:val="784852A3"/>
    <w:rsid w:val="78DE6954"/>
    <w:rsid w:val="79B67745"/>
    <w:rsid w:val="79E32474"/>
    <w:rsid w:val="7C682BE7"/>
    <w:rsid w:val="7CDD0A29"/>
    <w:rsid w:val="7DD550DB"/>
    <w:rsid w:val="7E7A4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unito Sans SemiBold" w:hAnsi="Nunito Sans SemiBold" w:eastAsia="宋体" w:cs="Nunito Sans SemiBold"/>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仿宋_GB2312" w:hAnsi="Calibri" w:eastAsia="仿宋_GB2312" w:cs="Times New Roman"/>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hAnsi="Calibri" w:eastAsia="仿宋_GB2312" w:cs="Times New Roman"/>
      <w:kern w:val="2"/>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cs="宋体"/>
      <w:sz w:val="24"/>
      <w:szCs w:val="22"/>
    </w:rPr>
  </w:style>
  <w:style w:type="character" w:customStyle="1" w:styleId="9">
    <w:name w:val="批注框文本 Char"/>
    <w:basedOn w:val="8"/>
    <w:link w:val="3"/>
    <w:semiHidden/>
    <w:qFormat/>
    <w:uiPriority w:val="99"/>
    <w:rPr>
      <w:rFonts w:ascii="Nunito Sans SemiBold" w:hAnsi="Nunito Sans SemiBold" w:eastAsia="宋体" w:cs="Nunito Sans SemiBold"/>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271</Words>
  <Characters>272</Characters>
  <Lines>67</Lines>
  <Paragraphs>18</Paragraphs>
  <TotalTime>1256</TotalTime>
  <ScaleCrop>false</ScaleCrop>
  <LinksUpToDate>false</LinksUpToDate>
  <CharactersWithSpaces>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2025-10-09T08:10:00Z</dcterms:created>
  <dc:creator>du</dc:creator>
  <cp:lastModifiedBy>WPS_1717571521</cp:lastModifiedBy>
  <cp:lastPrinted>2025-11-03T02:35:15Z</cp:lastPrinted>
  <dcterms:modified xsi:type="dcterms:W3CDTF">2026-01-13T01:15:54Z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38BC770714FE4CCEA7645C9261A0D8E6_13</vt:lpwstr>
  </property>
  <property fmtid="{D5CDD505-2E9C-101B-9397-08002B2CF9AE}" pid="4" name="KSOTemplateDocerSaveRecord">
    <vt:lpwstr>eyJoZGlkIjoiOWUwMzFmMjgxYTE1NGM4MDQ5OTAyMmUyM2NiMzVlZDMiLCJ1c2VySWQiOiIxNjA0ODM4MjE4In0=</vt:lpwstr>
  </property>
</Properties>
</file>